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4645" w14:textId="77777777" w:rsidR="008B35DB" w:rsidRDefault="00FB3758">
      <w:pPr>
        <w:ind w:left="19"/>
      </w:pPr>
      <w:r>
        <w:t>MITTENTE</w:t>
      </w:r>
    </w:p>
    <w:p w14:paraId="18EBAF64" w14:textId="77777777" w:rsidR="008B35DB" w:rsidRDefault="00FB3758">
      <w:pPr>
        <w:spacing w:after="336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6DBC16A" wp14:editId="2797DF0B">
                <wp:extent cx="1609344" cy="12195"/>
                <wp:effectExtent l="0" t="0" r="0" b="0"/>
                <wp:docPr id="2862" name="Group 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344" cy="12195"/>
                          <a:chOff x="0" y="0"/>
                          <a:chExt cx="1609344" cy="12195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16093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 h="12195">
                                <a:moveTo>
                                  <a:pt x="0" y="6098"/>
                                </a:moveTo>
                                <a:lnTo>
                                  <a:pt x="160934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2" style="width:126.72pt;height:0.960274pt;mso-position-horizontal-relative:char;mso-position-vertical-relative:line" coordsize="16093,121">
                <v:shape id="Shape 2861" style="position:absolute;width:16093;height:121;left:0;top:0;" coordsize="1609344,12195" path="m0,6098l1609344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B45F94" w14:textId="77777777" w:rsidR="008B35DB" w:rsidRDefault="00FB3758">
      <w:pPr>
        <w:spacing w:after="326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854732E" wp14:editId="2AD35872">
                <wp:extent cx="1603248" cy="12195"/>
                <wp:effectExtent l="0" t="0" r="0" b="0"/>
                <wp:docPr id="2864" name="Group 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248" cy="12195"/>
                          <a:chOff x="0" y="0"/>
                          <a:chExt cx="1603248" cy="12195"/>
                        </a:xfrm>
                      </wpg:grpSpPr>
                      <wps:wsp>
                        <wps:cNvPr id="2863" name="Shape 2863"/>
                        <wps:cNvSpPr/>
                        <wps:spPr>
                          <a:xfrm>
                            <a:off x="0" y="0"/>
                            <a:ext cx="16032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248" h="12195">
                                <a:moveTo>
                                  <a:pt x="0" y="6098"/>
                                </a:moveTo>
                                <a:lnTo>
                                  <a:pt x="160324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4" style="width:126.24pt;height:0.960274pt;mso-position-horizontal-relative:char;mso-position-vertical-relative:line" coordsize="16032,121">
                <v:shape id="Shape 2863" style="position:absolute;width:16032;height:121;left:0;top:0;" coordsize="1603248,12195" path="m0,6098l1603248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C378D9" w14:textId="77777777" w:rsidR="008B35DB" w:rsidRDefault="00FB3758">
      <w:pPr>
        <w:spacing w:after="198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8F4D1C1" wp14:editId="331F7F67">
                <wp:extent cx="1609344" cy="12196"/>
                <wp:effectExtent l="0" t="0" r="0" b="0"/>
                <wp:docPr id="2866" name="Group 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344" cy="12196"/>
                          <a:chOff x="0" y="0"/>
                          <a:chExt cx="1609344" cy="12196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0" y="0"/>
                            <a:ext cx="160934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 h="12196">
                                <a:moveTo>
                                  <a:pt x="0" y="6098"/>
                                </a:moveTo>
                                <a:lnTo>
                                  <a:pt x="160934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6" style="width:126.72pt;height:0.960281pt;mso-position-horizontal-relative:char;mso-position-vertical-relative:line" coordsize="16093,121">
                <v:shape id="Shape 2865" style="position:absolute;width:16093;height:121;left:0;top:0;" coordsize="1609344,12196" path="m0,6098l1609344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FFECA2" w14:textId="77777777" w:rsidR="008B35DB" w:rsidRDefault="00FB3758">
      <w:pPr>
        <w:spacing w:after="2" w:line="223" w:lineRule="auto"/>
        <w:ind w:left="5684" w:right="432" w:hanging="10"/>
        <w:jc w:val="left"/>
      </w:pPr>
      <w:r>
        <w:rPr>
          <w:sz w:val="24"/>
        </w:rPr>
        <w:t xml:space="preserve">Spett/le </w:t>
      </w:r>
      <w:r>
        <w:rPr>
          <w:sz w:val="24"/>
        </w:rPr>
        <w:t xml:space="preserve">COMUNE di GENIVOLTA </w:t>
      </w:r>
      <w:r>
        <w:rPr>
          <w:sz w:val="24"/>
        </w:rPr>
        <w:t>Piazza Castello, 14</w:t>
      </w:r>
    </w:p>
    <w:p w14:paraId="0C25C77D" w14:textId="77777777" w:rsidR="008B35DB" w:rsidRDefault="00FB3758">
      <w:pPr>
        <w:spacing w:after="527"/>
        <w:ind w:left="5683"/>
      </w:pPr>
      <w:r>
        <w:t>26020 GENIVOLTA (Cr)</w:t>
      </w:r>
    </w:p>
    <w:p w14:paraId="2062C893" w14:textId="77777777" w:rsidR="008B35DB" w:rsidRDefault="00FB3758">
      <w:pPr>
        <w:ind w:left="19"/>
      </w:pPr>
      <w:r>
        <w:t xml:space="preserve">OGGETTO: MANIFESTAZIONE D'INTERESSE PER LA GESTIONE PER </w:t>
      </w:r>
      <w:r>
        <w:t>TRE</w:t>
      </w:r>
      <w:r>
        <w:t xml:space="preserve"> ANNI DELLA STRUTTURA</w:t>
      </w:r>
    </w:p>
    <w:p w14:paraId="08B571CB" w14:textId="77777777" w:rsidR="008B35DB" w:rsidRDefault="00FB3758">
      <w:pPr>
        <w:spacing w:after="267" w:line="223" w:lineRule="auto"/>
        <w:ind w:left="9" w:right="432" w:hanging="10"/>
        <w:jc w:val="left"/>
      </w:pPr>
      <w:r>
        <w:rPr>
          <w:sz w:val="24"/>
        </w:rPr>
        <w:t>RICREATIVA SITA IN VIA ORTAGLIA</w:t>
      </w:r>
    </w:p>
    <w:p w14:paraId="79DA9CC6" w14:textId="02FF0B5A" w:rsidR="008B35DB" w:rsidRDefault="00FB3758" w:rsidP="00FB3758">
      <w:pPr>
        <w:ind w:left="19"/>
      </w:pPr>
      <w:r>
        <w:t>Con riferimento all'oggetto, il/la sottoscritto/a</w:t>
      </w:r>
      <w:r>
        <w:rPr>
          <w:noProof/>
        </w:rPr>
        <mc:AlternateContent>
          <mc:Choice Requires="wpg">
            <w:drawing>
              <wp:inline distT="0" distB="0" distL="0" distR="0" wp14:anchorId="5A67654A" wp14:editId="63A5A93D">
                <wp:extent cx="3413760" cy="12195"/>
                <wp:effectExtent l="0" t="0" r="0" b="0"/>
                <wp:docPr id="2868" name="Group 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12195"/>
                          <a:chOff x="0" y="0"/>
                          <a:chExt cx="3413760" cy="12195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0" y="0"/>
                            <a:ext cx="34137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0" h="12195">
                                <a:moveTo>
                                  <a:pt x="0" y="6098"/>
                                </a:moveTo>
                                <a:lnTo>
                                  <a:pt x="341376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CA715" id="Group 2868" o:spid="_x0000_s1026" style="width:268.8pt;height:.95pt;mso-position-horizontal-relative:char;mso-position-vertical-relative:line" coordsize="341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">
                <v:shape id="Shape 2867" o:spid="_x0000_s1027" style="position:absolute;width:34137;height:121;visibility:visible;mso-wrap-style:square;v-text-anchor:top" coordsize="341376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" path="m,6098r3413760,e" filled="f" strokeweight=".33875mm">
                  <v:stroke miterlimit="1" joinstyle="miter"/>
                  <v:path arrowok="t" textboxrect="0,0,3413760,12195"/>
                </v:shape>
                <w10:anchorlock/>
              </v:group>
            </w:pict>
          </mc:Fallback>
        </mc:AlternateContent>
      </w:r>
    </w:p>
    <w:p w14:paraId="31323B5E" w14:textId="77777777" w:rsidR="00FB3758" w:rsidRDefault="00FB3758" w:rsidP="00FB3758">
      <w:pPr>
        <w:ind w:left="19"/>
      </w:pPr>
    </w:p>
    <w:p w14:paraId="52BD4A58" w14:textId="77777777" w:rsidR="008B35DB" w:rsidRDefault="00FB3758">
      <w:pPr>
        <w:spacing w:after="157"/>
        <w:ind w:left="19"/>
      </w:pPr>
      <w:r>
        <w:t>(C.F</w:t>
      </w:r>
      <w:r>
        <w:t xml:space="preserve">. </w:t>
      </w:r>
      <w:r>
        <w:rPr>
          <w:noProof/>
        </w:rPr>
        <mc:AlternateContent>
          <mc:Choice Requires="wpg">
            <w:drawing>
              <wp:inline distT="0" distB="0" distL="0" distR="0" wp14:anchorId="2B9ECEDD" wp14:editId="3BE17893">
                <wp:extent cx="5827777" cy="253746"/>
                <wp:effectExtent l="0" t="0" r="1905" b="0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777" cy="253746"/>
                          <a:chOff x="0" y="-36575"/>
                          <a:chExt cx="5827777" cy="253746"/>
                        </a:xfrm>
                      </wpg:grpSpPr>
                      <pic:pic xmlns:pic="http://schemas.openxmlformats.org/drawingml/2006/picture">
                        <pic:nvPicPr>
                          <pic:cNvPr id="2856" name="Picture 2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35"/>
                            <a:ext cx="5827777" cy="97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1472184" y="0"/>
                            <a:ext cx="149992" cy="166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B0ABC" w14:textId="42862215" w:rsidR="008B35DB" w:rsidRDefault="00FB3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92171" y="-36575"/>
                            <a:ext cx="543215" cy="253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6CCB1" w14:textId="53DB6503" w:rsidR="008B35DB" w:rsidRDefault="00FB3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19601" y="6098"/>
                            <a:ext cx="64861" cy="1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F4919" w14:textId="77777777" w:rsidR="008B35DB" w:rsidRDefault="00FB375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ECEDD" id="Group 2697" o:spid="_x0000_s1026" style="width:458.9pt;height:20pt;mso-position-horizontal-relative:char;mso-position-vertical-relative:line" coordorigin=",-365" coordsize="58277,25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">
                <v:shape id="Picture 2856" o:spid="_x0000_s1027" type="#_x0000_t75" style="position:absolute;top:396;width:58277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">
                  <v:imagedata r:id="rId6" o:title=""/>
                </v:shape>
                <v:rect id="Rectangle 66" o:spid="_x0000_s1028" style="position:absolute;left:14721;width:150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E9B0ABC" w14:textId="42862215" w:rsidR="008B35DB" w:rsidRDefault="00FB3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29" style="position:absolute;left:15921;top:-365;width:5432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236CCB1" w14:textId="53DB6503" w:rsidR="008B35DB" w:rsidRDefault="00FB3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30" style="position:absolute;left:44196;top:60;width:648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22F4919" w14:textId="77777777" w:rsidR="008B35DB" w:rsidRDefault="00FB375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D9F9E5" w14:textId="29854B06" w:rsidR="008B35DB" w:rsidRDefault="00FB3758">
      <w:pPr>
        <w:tabs>
          <w:tab w:val="center" w:pos="1714"/>
          <w:tab w:val="center" w:pos="4726"/>
          <w:tab w:val="center" w:pos="5832"/>
          <w:tab w:val="center" w:pos="6422"/>
          <w:tab w:val="center" w:pos="6984"/>
          <w:tab w:val="center" w:pos="7440"/>
          <w:tab w:val="center" w:pos="8090"/>
          <w:tab w:val="center" w:pos="8810"/>
          <w:tab w:val="right" w:pos="9624"/>
        </w:tabs>
        <w:ind w:left="0" w:firstLine="0"/>
        <w:jc w:val="left"/>
      </w:pPr>
      <w:r>
        <w:t>ivi residente,</w:t>
      </w:r>
      <w:r>
        <w:tab/>
        <w:t xml:space="preserve">via ____________________ </w:t>
      </w:r>
      <w:r>
        <w:t>n.____</w:t>
      </w:r>
      <w:r>
        <w:tab/>
        <w:t xml:space="preserve">in </w:t>
      </w:r>
      <w:r>
        <w:t xml:space="preserve">nome </w:t>
      </w:r>
      <w:r>
        <w:t xml:space="preserve">e </w:t>
      </w:r>
      <w:r>
        <w:t>per</w:t>
      </w:r>
      <w:r>
        <w:tab/>
        <w:t>conto</w:t>
      </w:r>
      <w:r>
        <w:tab/>
        <w:t>della</w:t>
      </w:r>
      <w:r>
        <w:tab/>
        <w:t xml:space="preserve"> </w:t>
      </w:r>
      <w:r>
        <w:t>soc./DITTA</w:t>
      </w:r>
    </w:p>
    <w:p w14:paraId="3F549D8F" w14:textId="4BCC7310" w:rsidR="008B35DB" w:rsidRDefault="008B35DB">
      <w:pPr>
        <w:spacing w:after="375" w:line="259" w:lineRule="auto"/>
        <w:ind w:left="2093" w:firstLine="0"/>
        <w:jc w:val="left"/>
      </w:pPr>
    </w:p>
    <w:p w14:paraId="2C2D48D9" w14:textId="77777777" w:rsidR="008B35DB" w:rsidRDefault="00FB3758">
      <w:pPr>
        <w:spacing w:after="365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7A26C67" wp14:editId="1D257AD8">
                <wp:extent cx="6047233" cy="12196"/>
                <wp:effectExtent l="0" t="0" r="0" b="0"/>
                <wp:docPr id="2870" name="Group 2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3" cy="12196"/>
                          <a:chOff x="0" y="0"/>
                          <a:chExt cx="6047233" cy="12196"/>
                        </a:xfrm>
                      </wpg:grpSpPr>
                      <wps:wsp>
                        <wps:cNvPr id="2869" name="Shape 2869"/>
                        <wps:cNvSpPr/>
                        <wps:spPr>
                          <a:xfrm>
                            <a:off x="0" y="0"/>
                            <a:ext cx="604723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3" h="12196">
                                <a:moveTo>
                                  <a:pt x="0" y="6098"/>
                                </a:moveTo>
                                <a:lnTo>
                                  <a:pt x="6047233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0" style="width:476.16pt;height:0.960297pt;mso-position-horizontal-relative:char;mso-position-vertical-relative:line" coordsize="60472,121">
                <v:shape id="Shape 2869" style="position:absolute;width:60472;height:121;left:0;top:0;" coordsize="6047233,12196" path="m0,6098l6047233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5074C3" w14:textId="77777777" w:rsidR="008B35DB" w:rsidRDefault="00FB3758">
      <w:pPr>
        <w:spacing w:after="18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1E678A0" wp14:editId="41AE68E4">
                <wp:extent cx="6047233" cy="12195"/>
                <wp:effectExtent l="0" t="0" r="0" b="0"/>
                <wp:docPr id="2872" name="Group 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3" cy="12195"/>
                          <a:chOff x="0" y="0"/>
                          <a:chExt cx="6047233" cy="12195"/>
                        </a:xfrm>
                      </wpg:grpSpPr>
                      <wps:wsp>
                        <wps:cNvPr id="2871" name="Shape 2871"/>
                        <wps:cNvSpPr/>
                        <wps:spPr>
                          <a:xfrm>
                            <a:off x="0" y="0"/>
                            <a:ext cx="604723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3" h="12195">
                                <a:moveTo>
                                  <a:pt x="0" y="6098"/>
                                </a:moveTo>
                                <a:lnTo>
                                  <a:pt x="604723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2" style="width:476.16pt;height:0.960266pt;mso-position-horizontal-relative:char;mso-position-vertical-relative:line" coordsize="60472,121">
                <v:shape id="Shape 2871" style="position:absolute;width:60472;height:121;left:0;top:0;" coordsize="6047233,12195" path="m0,6098l604723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9C4512" w14:textId="77777777" w:rsidR="008B35DB" w:rsidRDefault="00FB3758">
      <w:pPr>
        <w:tabs>
          <w:tab w:val="center" w:pos="5239"/>
          <w:tab w:val="center" w:pos="8582"/>
        </w:tabs>
        <w:ind w:left="0" w:firstLine="0"/>
        <w:jc w:val="left"/>
      </w:pPr>
      <w:r>
        <w:t>con sede in</w:t>
      </w:r>
      <w:r>
        <w:tab/>
        <w:t>- Via</w:t>
      </w:r>
      <w:r>
        <w:tab/>
        <w:t>n.</w:t>
      </w:r>
    </w:p>
    <w:p w14:paraId="4B126A0D" w14:textId="77777777" w:rsidR="008B35DB" w:rsidRDefault="00FB3758">
      <w:pPr>
        <w:spacing w:after="461" w:line="259" w:lineRule="auto"/>
        <w:ind w:left="1056" w:firstLine="0"/>
        <w:jc w:val="left"/>
      </w:pPr>
      <w:r>
        <w:rPr>
          <w:noProof/>
        </w:rPr>
        <w:drawing>
          <wp:inline distT="0" distB="0" distL="0" distR="0" wp14:anchorId="5AFAD9B4" wp14:editId="647EB74A">
            <wp:extent cx="4700017" cy="24391"/>
            <wp:effectExtent l="0" t="0" r="0" b="0"/>
            <wp:docPr id="2859" name="Picture 2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" name="Picture 28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01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63EE" w14:textId="0E5A35F3" w:rsidR="008B35DB" w:rsidRDefault="00FB3758" w:rsidP="00FB3758">
      <w:pPr>
        <w:numPr>
          <w:ilvl w:val="0"/>
          <w:numId w:val="1"/>
        </w:numPr>
        <w:spacing w:after="255"/>
      </w:pPr>
      <w:r>
        <w:t xml:space="preserve">Visto l'Avviso per la manifestazione di interesse alla gestione del centro ricreativo comunale di via Ortaglia, </w:t>
      </w:r>
      <w:r>
        <w:t xml:space="preserve">pubblicato all'Albo Pretorio istituzionale telematico del Comune di </w:t>
      </w:r>
      <w:r>
        <w:t>Genivolta (Cr);</w:t>
      </w:r>
    </w:p>
    <w:p w14:paraId="483E7B99" w14:textId="7D670521" w:rsidR="008B35DB" w:rsidRDefault="00FB3758">
      <w:pPr>
        <w:numPr>
          <w:ilvl w:val="0"/>
          <w:numId w:val="1"/>
        </w:numPr>
        <w:spacing w:after="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4A771C" wp14:editId="7FC85638">
                <wp:simplePos x="0" y="0"/>
                <wp:positionH relativeFrom="column">
                  <wp:posOffset>1621536</wp:posOffset>
                </wp:positionH>
                <wp:positionV relativeFrom="paragraph">
                  <wp:posOffset>113890</wp:posOffset>
                </wp:positionV>
                <wp:extent cx="2602992" cy="9147"/>
                <wp:effectExtent l="0" t="0" r="0" b="0"/>
                <wp:wrapSquare wrapText="bothSides"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992" cy="9147"/>
                          <a:chOff x="0" y="0"/>
                          <a:chExt cx="2602992" cy="9147"/>
                        </a:xfrm>
                      </wpg:grpSpPr>
                      <wps:wsp>
                        <wps:cNvPr id="2873" name="Shape 2873"/>
                        <wps:cNvSpPr/>
                        <wps:spPr>
                          <a:xfrm>
                            <a:off x="0" y="0"/>
                            <a:ext cx="2602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92" h="9147">
                                <a:moveTo>
                                  <a:pt x="0" y="4573"/>
                                </a:moveTo>
                                <a:lnTo>
                                  <a:pt x="2602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74" style="width:204.96pt;height:0.720215pt;position:absolute;mso-position-horizontal-relative:text;mso-position-horizontal:absolute;margin-left:127.68pt;mso-position-vertical-relative:text;margin-top:8.96771pt;" coordsize="26029,91">
                <v:shape id="Shape 2873" style="position:absolute;width:26029;height:91;left:0;top:0;" coordsize="2602992,9147" path="m0,4573l2602992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Considerato che la soc.rappresentata, possiede tutti i requisiti indicati nell'avviso, </w:t>
      </w:r>
      <w:r>
        <w:t>nonchè avere tutti i requisiti tecnico/professionali richiesti nella manifestazione d'interesse, ed impegnarsi a presentare la fideiussione posta a garanzia</w:t>
      </w:r>
      <w:r>
        <w:t>.</w:t>
      </w:r>
    </w:p>
    <w:p w14:paraId="20188A21" w14:textId="77777777" w:rsidR="008B35DB" w:rsidRDefault="00FB3758">
      <w:pPr>
        <w:numPr>
          <w:ilvl w:val="0"/>
          <w:numId w:val="1"/>
        </w:numPr>
        <w:spacing w:after="220"/>
      </w:pPr>
      <w:r>
        <w:t>Dato atto che la sottoscritta è interessata alla gestione del Centro ricreativo a tutte le condizioni poste dal comune nel Regolamento d'uso del centro;</w:t>
      </w:r>
    </w:p>
    <w:p w14:paraId="6877DCE4" w14:textId="77777777" w:rsidR="008B35DB" w:rsidRDefault="00FB3758">
      <w:pPr>
        <w:ind w:left="19"/>
      </w:pPr>
      <w:r>
        <w:t>ciò premesso</w:t>
      </w:r>
    </w:p>
    <w:p w14:paraId="59620CEA" w14:textId="77777777" w:rsidR="008B35DB" w:rsidRDefault="00FB3758">
      <w:pPr>
        <w:pStyle w:val="Titolo1"/>
        <w:spacing w:after="255"/>
        <w:ind w:left="5"/>
      </w:pPr>
      <w:r>
        <w:t>COMUNICA</w:t>
      </w:r>
    </w:p>
    <w:p w14:paraId="2196510A" w14:textId="5695491A" w:rsidR="008B35DB" w:rsidRDefault="00FB3758">
      <w:pPr>
        <w:spacing w:after="218"/>
        <w:ind w:left="19"/>
      </w:pPr>
      <w:r>
        <w:t>il proprio interesse ad assumere la gestione del centro ricreativo di via Ortaglia per la durata di 5</w:t>
      </w:r>
      <w:r>
        <w:t xml:space="preserve"> anni.</w:t>
      </w:r>
    </w:p>
    <w:p w14:paraId="1EAFB2EB" w14:textId="77777777" w:rsidR="008B35DB" w:rsidRDefault="00FB3758">
      <w:pPr>
        <w:ind w:left="19" w:right="6197"/>
      </w:pPr>
      <w:r>
        <w:t>ln fede</w:t>
      </w:r>
    </w:p>
    <w:p w14:paraId="556FA362" w14:textId="77777777" w:rsidR="008B35DB" w:rsidRDefault="00FB3758">
      <w:pPr>
        <w:spacing w:line="259" w:lineRule="auto"/>
        <w:ind w:left="66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3A095A9" wp14:editId="029A3CDB">
                <wp:extent cx="1755648" cy="12195"/>
                <wp:effectExtent l="0" t="0" r="0" b="0"/>
                <wp:docPr id="2876" name="Group 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648" cy="12195"/>
                          <a:chOff x="0" y="0"/>
                          <a:chExt cx="1755648" cy="12195"/>
                        </a:xfrm>
                      </wpg:grpSpPr>
                      <wps:wsp>
                        <wps:cNvPr id="2875" name="Shape 2875"/>
                        <wps:cNvSpPr/>
                        <wps:spPr>
                          <a:xfrm>
                            <a:off x="0" y="0"/>
                            <a:ext cx="17556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8" h="12195">
                                <a:moveTo>
                                  <a:pt x="0" y="6098"/>
                                </a:moveTo>
                                <a:lnTo>
                                  <a:pt x="175564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6" style="width:138.24pt;height:0.960266pt;mso-position-horizontal-relative:char;mso-position-vertical-relative:line" coordsize="17556,121">
                <v:shape id="Shape 2875" style="position:absolute;width:17556;height:121;left:0;top:0;" coordsize="1755648,12195" path="m0,6098l175564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8B35DB">
      <w:pgSz w:w="11904" w:h="16834"/>
      <w:pgMar w:top="1440" w:right="1022" w:bottom="1440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1D0E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87866815" o:spid="_x0000_i1025" type="#_x0000_t75" style="width:.7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61DA2E7">
            <wp:extent cx="9525" cy="9525"/>
            <wp:effectExtent l="0" t="0" r="0" b="0"/>
            <wp:docPr id="987866815" name="Immagine 987866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8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EB32B4"/>
    <w:multiLevelType w:val="hybridMultilevel"/>
    <w:tmpl w:val="A986209C"/>
    <w:lvl w:ilvl="0" w:tplc="48FE9502">
      <w:start w:val="1"/>
      <w:numFmt w:val="bullet"/>
      <w:lvlText w:val="•"/>
      <w:lvlPicBulletId w:val="0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0FC00">
      <w:start w:val="1"/>
      <w:numFmt w:val="bullet"/>
      <w:lvlText w:val="o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E86F4">
      <w:start w:val="1"/>
      <w:numFmt w:val="bullet"/>
      <w:lvlText w:val="▪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34C">
      <w:start w:val="1"/>
      <w:numFmt w:val="bullet"/>
      <w:lvlText w:val="•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80FB4">
      <w:start w:val="1"/>
      <w:numFmt w:val="bullet"/>
      <w:lvlText w:val="o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EC7F4">
      <w:start w:val="1"/>
      <w:numFmt w:val="bullet"/>
      <w:lvlText w:val="▪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AC104">
      <w:start w:val="1"/>
      <w:numFmt w:val="bullet"/>
      <w:lvlText w:val="•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AE8A8">
      <w:start w:val="1"/>
      <w:numFmt w:val="bullet"/>
      <w:lvlText w:val="o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531E">
      <w:start w:val="1"/>
      <w:numFmt w:val="bullet"/>
      <w:lvlText w:val="▪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68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DB"/>
    <w:rsid w:val="001D0157"/>
    <w:rsid w:val="008B35DB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11F54"/>
  <w15:docId w15:val="{999CE2B2-EE89-4B31-9F8B-DB4A9FB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5" w:lineRule="auto"/>
      <w:ind w:left="34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29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SKM_C450i19070714400</dc:title>
  <dc:subject/>
  <dc:creator>Ufficio Tecnico - Comune di Genivolta</dc:creator>
  <cp:keywords/>
  <cp:lastModifiedBy>Ufficio Tecnico - Comune di Genivolta</cp:lastModifiedBy>
  <cp:revision>2</cp:revision>
  <dcterms:created xsi:type="dcterms:W3CDTF">2025-06-10T11:04:00Z</dcterms:created>
  <dcterms:modified xsi:type="dcterms:W3CDTF">2025-06-10T11:04:00Z</dcterms:modified>
</cp:coreProperties>
</file>